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4" w:rsidRPr="00883385" w:rsidRDefault="00590E06" w:rsidP="00B90581">
      <w:pPr>
        <w:spacing w:after="0"/>
        <w:jc w:val="both"/>
        <w:rPr>
          <w:rFonts w:ascii="Arial Narrow" w:hAnsi="Arial Narrow" w:cs="Arial"/>
          <w:b/>
          <w:sz w:val="10"/>
          <w:szCs w:val="10"/>
          <w:lang w:val="en-US"/>
        </w:rPr>
      </w:pPr>
      <w:r>
        <w:rPr>
          <w:rFonts w:ascii="Arial Narrow" w:hAnsi="Arial Narrow" w:cs="Arial"/>
          <w:b/>
          <w:sz w:val="10"/>
          <w:szCs w:val="10"/>
          <w:lang w:val="en-US"/>
        </w:rPr>
        <w:t xml:space="preserve"> 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1228"/>
        <w:gridCol w:w="4819"/>
      </w:tblGrid>
      <w:tr w:rsidR="002942C4" w:rsidRPr="00795D36" w:rsidTr="00B90581">
        <w:trPr>
          <w:trHeight w:val="1248"/>
        </w:trPr>
        <w:tc>
          <w:tcPr>
            <w:tcW w:w="4301" w:type="dxa"/>
          </w:tcPr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REPUBLIQUE DU CAMEROUN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Paix – Travail – Patrie</w:t>
            </w:r>
          </w:p>
          <w:p w:rsid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</w:t>
            </w:r>
          </w:p>
          <w:p w:rsidR="002942C4" w:rsidRPr="00795D36" w:rsidRDefault="00795D36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MINISTERE DES TRANSPORTS</w:t>
            </w:r>
          </w:p>
          <w:p w:rsid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B32022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DELEGATION REGIONALE DU SUD</w:t>
            </w:r>
          </w:p>
          <w:p w:rsidR="00B90581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="00795D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---------</w:t>
            </w:r>
          </w:p>
          <w:p w:rsidR="002942C4" w:rsidRPr="00B90581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CIRCONSCRIPTION MARITIME FLUVIALE 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71CD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ET LACUSTRE DU SUD ET DE L’EST</w:t>
            </w:r>
          </w:p>
        </w:tc>
        <w:tc>
          <w:tcPr>
            <w:tcW w:w="1228" w:type="dxa"/>
          </w:tcPr>
          <w:p w:rsidR="002942C4" w:rsidRPr="00795D36" w:rsidRDefault="003E2809" w:rsidP="00B9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216535</wp:posOffset>
                  </wp:positionV>
                  <wp:extent cx="1054100" cy="1296035"/>
                  <wp:effectExtent l="0" t="0" r="0" b="0"/>
                  <wp:wrapNone/>
                  <wp:docPr id="1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</w:t>
            </w:r>
            <w:r w:rsidR="00B90581" w:rsidRP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REPUBLIC OF CAMEROON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Peace – Work – Fatherland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   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</w:t>
            </w: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MINISTRY OF TRANSPORT</w:t>
            </w:r>
          </w:p>
          <w:p w:rsidR="002942C4" w:rsidRPr="00795D36" w:rsidRDefault="00B90581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</w:t>
            </w:r>
            <w:r w:rsidR="00471CD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</w:t>
            </w:r>
            <w:r w:rsidR="00B32022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SOUTH REGIONAL DELEGATION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</w:t>
            </w:r>
            <w:r w:rsidR="00B9058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                             </w:t>
            </w:r>
            <w:r w:rsidR="002942C4"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B90581" w:rsidRDefault="00B90581" w:rsidP="00B905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     </w:t>
            </w:r>
            <w:r w:rsidR="00471CD2" w:rsidRPr="00795D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    </w:t>
            </w:r>
            <w:r w:rsidR="00B3202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MARITIME AND INLAND WATER WAYS</w:t>
            </w:r>
          </w:p>
          <w:p w:rsidR="002942C4" w:rsidRPr="00795D36" w:rsidRDefault="00B90581" w:rsidP="00B905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  </w:t>
            </w:r>
            <w:r w:rsidR="00471CD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           </w:t>
            </w: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DISTRICT OF</w:t>
            </w:r>
            <w:r w:rsidR="00B3202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THE SOUTH AND THE EAST</w:t>
            </w:r>
          </w:p>
        </w:tc>
      </w:tr>
    </w:tbl>
    <w:p w:rsidR="00971490" w:rsidRPr="00795D36" w:rsidRDefault="00971490" w:rsidP="005366C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883385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 xml:space="preserve">ENDORSEMENT ATTESTING THE ISSUE OF A CERTIFICATE UNDER THE PROVISIONS OF THE INTERNATIONAL CONVENTION ON </w:t>
      </w:r>
    </w:p>
    <w:p w:rsidR="00B2059D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>STANDARDS OF TRAINING, CERTIFICATION AND WATCHKEE</w:t>
      </w:r>
      <w:r w:rsidR="003C1B13" w:rsidRPr="00237FDF">
        <w:rPr>
          <w:rFonts w:ascii="Arial Narrow" w:hAnsi="Arial Narrow" w:cs="Arial"/>
          <w:b/>
          <w:sz w:val="16"/>
          <w:szCs w:val="16"/>
          <w:lang w:val="en-US"/>
        </w:rPr>
        <w:t>PING FOR SEAFARERS, 1978, AS AMENDED IN 1995</w:t>
      </w:r>
    </w:p>
    <w:p w:rsidR="006F4945" w:rsidRPr="006F4945" w:rsidRDefault="006F4945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8"/>
          <w:szCs w:val="8"/>
          <w:lang w:val="en-US"/>
        </w:rPr>
      </w:pPr>
    </w:p>
    <w:p w:rsidR="00883385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 xml:space="preserve">VISA ATTESTANT LA RECONNAISSANCE D’UN BREVET EN VERTU DES DISPOSITIONS DE LA CONVENTION INTERNATIONALE DE 1995 </w:t>
      </w:r>
    </w:p>
    <w:p w:rsidR="00971490" w:rsidRPr="00237FDF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>SUR LES NORMES DE FORMATION DU PERSONNEL DES NAVIRES DE PECHE, DE DELIVRANCE DES BREVETS ET DE VEILLE</w:t>
      </w:r>
    </w:p>
    <w:p w:rsidR="003C1B13" w:rsidRPr="00883385" w:rsidRDefault="003C1B13" w:rsidP="005366C1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C1B13" w:rsidRDefault="00EA401D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>
        <w:rPr>
          <w:rFonts w:ascii="Arial Narrow" w:hAnsi="Arial Narrow" w:cs="Arial"/>
          <w:sz w:val="18"/>
          <w:szCs w:val="18"/>
          <w:lang w:val="en-US"/>
        </w:rPr>
        <w:t xml:space="preserve">The Government of </w:t>
      </w:r>
      <w:r w:rsidR="0072119C" w:rsidRPr="0072119C">
        <w:rPr>
          <w:rFonts w:ascii="Arial Narrow" w:hAnsi="Arial Narrow" w:cs="Arial"/>
          <w:b/>
          <w:sz w:val="18"/>
          <w:szCs w:val="18"/>
          <w:lang w:val="en-US"/>
        </w:rPr>
        <w:t xml:space="preserve">THE REPUBLIC OF CAMEROON </w:t>
      </w:r>
      <w:r>
        <w:rPr>
          <w:rFonts w:ascii="Arial Narrow" w:hAnsi="Arial Narrow" w:cs="Arial"/>
          <w:sz w:val="18"/>
          <w:szCs w:val="18"/>
          <w:lang w:val="en-US"/>
        </w:rPr>
        <w:t>certifies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 that</w:t>
      </w:r>
      <w:r w:rsidR="00471CD2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A515E0">
        <w:rPr>
          <w:rFonts w:ascii="Arial Narrow" w:hAnsi="Arial Narrow" w:cs="Arial"/>
          <w:sz w:val="18"/>
          <w:szCs w:val="18"/>
          <w:lang w:val="en-US"/>
        </w:rPr>
        <w:t xml:space="preserve">the </w:t>
      </w:r>
      <w:r w:rsidR="00471CD2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r w:rsidR="00471CD2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>N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o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 </w:t>
      </w:r>
      <w:proofErr w:type="gramStart"/>
      <w:r w:rsidR="00F370A4" w:rsidRPr="00883385">
        <w:rPr>
          <w:rFonts w:ascii="Arial Narrow" w:hAnsi="Arial Narrow" w:cs="Arial"/>
          <w:sz w:val="18"/>
          <w:szCs w:val="18"/>
          <w:lang w:val="en-US"/>
        </w:rPr>
        <w:t>issued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by the Government of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72119C" w:rsidRPr="009978AA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3C1B13" w:rsidRPr="009978AA">
        <w:rPr>
          <w:rFonts w:ascii="Arial Narrow" w:hAnsi="Arial Narrow" w:cs="Arial"/>
          <w:color w:val="00B0F0"/>
          <w:sz w:val="18"/>
          <w:szCs w:val="18"/>
          <w:lang w:val="en-US"/>
        </w:rPr>
        <w:t xml:space="preserve"> </w:t>
      </w:r>
      <w:r w:rsidR="00F370A4">
        <w:rPr>
          <w:rFonts w:ascii="Arial Narrow" w:hAnsi="Arial Narrow" w:cs="Arial"/>
          <w:sz w:val="18"/>
          <w:szCs w:val="18"/>
          <w:lang w:val="en-US"/>
        </w:rPr>
        <w:t>To</w:t>
      </w:r>
      <w:r w:rsidR="0085609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81015C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duly </w:t>
      </w:r>
      <w:r>
        <w:rPr>
          <w:rFonts w:ascii="Arial Narrow" w:hAnsi="Arial Narrow" w:cs="Arial"/>
          <w:sz w:val="18"/>
          <w:szCs w:val="18"/>
          <w:lang w:val="en-US"/>
        </w:rPr>
        <w:t>recognize</w:t>
      </w:r>
      <w:r w:rsidR="00B346BB">
        <w:rPr>
          <w:rFonts w:ascii="Arial Narrow" w:hAnsi="Arial Narrow" w:cs="Arial"/>
          <w:sz w:val="18"/>
          <w:szCs w:val="18"/>
          <w:lang w:val="en-US"/>
        </w:rPr>
        <w:t>d</w:t>
      </w:r>
      <w:r>
        <w:rPr>
          <w:rFonts w:ascii="Arial Narrow" w:hAnsi="Arial Narrow" w:cs="Arial"/>
          <w:sz w:val="18"/>
          <w:szCs w:val="18"/>
          <w:lang w:val="en-US"/>
        </w:rPr>
        <w:t>,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according to </w:t>
      </w:r>
      <w:r w:rsidR="00B346BB">
        <w:rPr>
          <w:rFonts w:ascii="Arial Narrow" w:hAnsi="Arial Narrow" w:cs="Arial"/>
          <w:sz w:val="18"/>
          <w:szCs w:val="18"/>
          <w:lang w:val="en-US"/>
        </w:rPr>
        <w:t>the provisions of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rule 1/10 of the above convention</w:t>
      </w:r>
      <w:r w:rsidR="00795D3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B346BB">
        <w:rPr>
          <w:rFonts w:ascii="Arial Narrow" w:hAnsi="Arial Narrow" w:cs="Arial"/>
          <w:sz w:val="18"/>
          <w:szCs w:val="18"/>
          <w:lang w:val="en-US"/>
        </w:rPr>
        <w:t>(ST</w:t>
      </w:r>
      <w:r w:rsidR="00795D36">
        <w:rPr>
          <w:rFonts w:ascii="Arial Narrow" w:hAnsi="Arial Narrow" w:cs="Arial"/>
          <w:sz w:val="18"/>
          <w:szCs w:val="18"/>
          <w:lang w:val="en-US"/>
        </w:rPr>
        <w:t>CW)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, and 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that the holder of this </w:t>
      </w:r>
      <w:r w:rsidR="00963BD9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r w:rsidR="00963BD9" w:rsidRPr="00883385">
        <w:rPr>
          <w:rFonts w:ascii="Arial Narrow" w:hAnsi="Arial Narrow" w:cs="Arial"/>
          <w:sz w:val="18"/>
          <w:szCs w:val="18"/>
          <w:lang w:val="en-US"/>
        </w:rPr>
        <w:t>is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 authorized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 to perform the following fun</w:t>
      </w:r>
      <w:r w:rsidR="00F370A4">
        <w:rPr>
          <w:rFonts w:ascii="Arial Narrow" w:hAnsi="Arial Narrow" w:cs="Arial"/>
          <w:sz w:val="18"/>
          <w:szCs w:val="18"/>
          <w:lang w:val="en-US"/>
        </w:rPr>
        <w:t>ctions, at the levels specified</w:t>
      </w:r>
      <w:r w:rsidR="00B346BB">
        <w:rPr>
          <w:rFonts w:ascii="Arial Narrow" w:hAnsi="Arial Narrow" w:cs="Arial"/>
          <w:sz w:val="18"/>
          <w:szCs w:val="18"/>
          <w:lang w:val="en-US"/>
        </w:rPr>
        <w:t>,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 subject to any limitations 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indicated 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until 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  or  until  the  date  of  expiry of  any extension of  the validity  of  this   endorsement as  may  be  shown below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>:</w:t>
      </w:r>
      <w:proofErr w:type="gramEnd"/>
    </w:p>
    <w:p w:rsidR="003A7B62" w:rsidRPr="003A7B62" w:rsidRDefault="003A7B62" w:rsidP="005366C1">
      <w:pPr>
        <w:spacing w:after="0" w:line="240" w:lineRule="auto"/>
        <w:jc w:val="both"/>
        <w:rPr>
          <w:rFonts w:ascii="Arial Narrow" w:hAnsi="Arial Narrow" w:cs="Arial"/>
          <w:sz w:val="4"/>
          <w:szCs w:val="4"/>
          <w:lang w:val="en-US"/>
        </w:rPr>
      </w:pPr>
    </w:p>
    <w:p w:rsidR="00883385" w:rsidRPr="00655BCA" w:rsidRDefault="00883385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>Le Gouvernement</w:t>
      </w:r>
      <w:r w:rsidR="0085609B" w:rsidRPr="0085609B">
        <w:rPr>
          <w:rFonts w:ascii="Arial Narrow" w:hAnsi="Arial Narrow" w:cs="Arial"/>
          <w:b/>
          <w:sz w:val="18"/>
          <w:szCs w:val="18"/>
          <w:lang w:val="en-US"/>
        </w:rPr>
        <w:t xml:space="preserve"> </w:t>
      </w:r>
      <w:r w:rsidR="0085609B" w:rsidRPr="0072119C">
        <w:rPr>
          <w:rFonts w:ascii="Arial Narrow" w:hAnsi="Arial Narrow" w:cs="Arial"/>
          <w:b/>
          <w:sz w:val="18"/>
          <w:szCs w:val="18"/>
          <w:lang w:val="en-US"/>
        </w:rPr>
        <w:t>THE REPUBLIC OF CAMEROON</w:t>
      </w:r>
      <w:r w:rsidRPr="00655BCA">
        <w:rPr>
          <w:rFonts w:ascii="Arial Narrow" w:hAnsi="Arial Narrow" w:cs="Arial"/>
          <w:i/>
          <w:sz w:val="18"/>
          <w:szCs w:val="18"/>
        </w:rPr>
        <w:t xml:space="preserve"> certifie que le </w:t>
      </w:r>
      <w:r w:rsidR="00EC4AEB">
        <w:rPr>
          <w:rFonts w:ascii="Arial Narrow" w:hAnsi="Arial Narrow" w:cs="Arial"/>
          <w:i/>
          <w:sz w:val="18"/>
          <w:szCs w:val="18"/>
        </w:rPr>
        <w:t xml:space="preserve">titre de formation </w:t>
      </w:r>
      <w:r w:rsidR="00D12D47" w:rsidRPr="00003979">
        <w:rPr>
          <w:rFonts w:ascii="Arial Narrow" w:hAnsi="Arial Narrow" w:cs="Arial"/>
          <w:i/>
          <w:sz w:val="20"/>
          <w:szCs w:val="20"/>
        </w:rPr>
        <w:t>profession</w:t>
      </w:r>
      <w:r w:rsidR="00D12D47">
        <w:rPr>
          <w:rFonts w:ascii="Arial Narrow" w:hAnsi="Arial Narrow" w:cs="Arial"/>
          <w:i/>
          <w:sz w:val="20"/>
          <w:szCs w:val="20"/>
        </w:rPr>
        <w:t>nelle</w:t>
      </w:r>
      <w:r w:rsidRPr="00655BCA">
        <w:rPr>
          <w:rFonts w:ascii="Arial Narrow" w:hAnsi="Arial Narrow" w:cs="Arial"/>
          <w:i/>
          <w:sz w:val="18"/>
          <w:szCs w:val="18"/>
        </w:rPr>
        <w:t xml:space="preserve"> n°</w:t>
      </w:r>
      <w:r w:rsidR="007C2F30">
        <w:rPr>
          <w:rFonts w:ascii="Arial Narrow" w:hAnsi="Arial Narrow" w:cs="Arial"/>
          <w:i/>
          <w:sz w:val="18"/>
          <w:szCs w:val="18"/>
        </w:rPr>
        <w:t xml:space="preserve">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85609B" w:rsidRPr="00883385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 xml:space="preserve">délivré </w:t>
      </w:r>
      <w:r w:rsidR="00FA664A">
        <w:rPr>
          <w:rFonts w:ascii="Arial Narrow" w:hAnsi="Arial Narrow" w:cs="Arial"/>
          <w:i/>
          <w:sz w:val="18"/>
          <w:szCs w:val="18"/>
        </w:rPr>
        <w:t>à</w:t>
      </w:r>
      <w:r w:rsidR="007C2F30" w:rsidRPr="007C2F30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7C2F30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>par le Gouvernement</w:t>
      </w:r>
      <w:r w:rsidR="007C2F30" w:rsidRPr="007C2F30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7C2F30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 xml:space="preserve">est dûment reconnu conformément aux </w:t>
      </w:r>
      <w:r w:rsidR="00203EFE" w:rsidRPr="00655BCA">
        <w:rPr>
          <w:rFonts w:ascii="Arial Narrow" w:hAnsi="Arial Narrow" w:cs="Arial"/>
          <w:i/>
          <w:sz w:val="18"/>
          <w:szCs w:val="18"/>
        </w:rPr>
        <w:t xml:space="preserve">dispositions de la règle </w:t>
      </w:r>
      <w:r w:rsidR="00FA664A">
        <w:rPr>
          <w:rFonts w:ascii="Arial Narrow" w:hAnsi="Arial Narrow" w:cs="Arial"/>
          <w:i/>
          <w:sz w:val="18"/>
          <w:szCs w:val="18"/>
        </w:rPr>
        <w:t>1/10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de la Convention susvisée, </w:t>
      </w:r>
      <w:r w:rsidR="00FA664A">
        <w:rPr>
          <w:rFonts w:ascii="Arial Narrow" w:hAnsi="Arial Narrow" w:cs="Arial"/>
          <w:i/>
          <w:sz w:val="18"/>
          <w:szCs w:val="18"/>
        </w:rPr>
        <w:t>telle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que</w:t>
      </w:r>
      <w:r w:rsidR="00FA664A">
        <w:rPr>
          <w:rFonts w:ascii="Arial Narrow" w:hAnsi="Arial Narrow" w:cs="Arial"/>
          <w:i/>
          <w:sz w:val="18"/>
          <w:szCs w:val="18"/>
        </w:rPr>
        <w:t xml:space="preserve"> modifiée,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</w:t>
      </w:r>
      <w:r w:rsidR="00FA664A">
        <w:rPr>
          <w:rFonts w:ascii="Arial Narrow" w:hAnsi="Arial Narrow" w:cs="Arial"/>
          <w:i/>
          <w:sz w:val="18"/>
          <w:szCs w:val="18"/>
        </w:rPr>
        <w:t xml:space="preserve">et que </w:t>
      </w:r>
      <w:r w:rsidR="00EB1D07" w:rsidRPr="00655BCA">
        <w:rPr>
          <w:rFonts w:ascii="Arial Narrow" w:hAnsi="Arial Narrow" w:cs="Arial"/>
          <w:i/>
          <w:sz w:val="18"/>
          <w:szCs w:val="18"/>
        </w:rPr>
        <w:t>le titulaire légitime est autorisé à servir</w:t>
      </w:r>
      <w:r w:rsidR="00FA664A">
        <w:rPr>
          <w:rFonts w:ascii="Arial Narrow" w:hAnsi="Arial Narrow" w:cs="Arial"/>
          <w:i/>
          <w:sz w:val="18"/>
          <w:szCs w:val="18"/>
        </w:rPr>
        <w:t>, sous réserve de toute restriction applicable</w:t>
      </w:r>
      <w:r w:rsidR="00EB1D07" w:rsidRPr="00655BCA">
        <w:rPr>
          <w:rFonts w:ascii="Arial Narrow" w:hAnsi="Arial Narrow" w:cs="Arial"/>
          <w:i/>
          <w:sz w:val="18"/>
          <w:szCs w:val="18"/>
        </w:rPr>
        <w:t>,</w:t>
      </w:r>
      <w:r w:rsidR="00FA664A">
        <w:rPr>
          <w:rFonts w:ascii="Arial Narrow" w:hAnsi="Arial Narrow" w:cs="Arial"/>
          <w:i/>
          <w:sz w:val="18"/>
          <w:szCs w:val="18"/>
        </w:rPr>
        <w:t xml:space="preserve"> </w:t>
      </w:r>
      <w:r w:rsidR="00795D36">
        <w:rPr>
          <w:rFonts w:ascii="Arial Narrow" w:hAnsi="Arial Narrow" w:cs="Arial"/>
          <w:i/>
          <w:sz w:val="18"/>
          <w:szCs w:val="18"/>
        </w:rPr>
        <w:t>tel que indiqué ci-dessous.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57112A" w:rsidRPr="00883385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126"/>
        <w:gridCol w:w="3938"/>
      </w:tblGrid>
      <w:tr w:rsidR="00354628" w:rsidRPr="006B40B7" w:rsidTr="000B130D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FUNCTION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FONCTION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LEVEL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NIVEAU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LIMITATIONS APPLYING (IF ANY)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</w:t>
            </w:r>
          </w:p>
        </w:tc>
      </w:tr>
      <w:tr w:rsidR="00963BD9" w:rsidRPr="00963BD9" w:rsidTr="00963BD9">
        <w:trPr>
          <w:jc w:val="center"/>
        </w:trPr>
        <w:tc>
          <w:tcPr>
            <w:tcW w:w="3544" w:type="dxa"/>
            <w:shd w:val="clear" w:color="auto" w:fill="auto"/>
          </w:tcPr>
          <w:p w:rsidR="00963BD9" w:rsidRPr="009978AA" w:rsidRDefault="003E2809" w:rsidP="00674FDE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</w:rPr>
              <w:t>Navigation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D9" w:rsidRPr="009978AA" w:rsidRDefault="00ED56B1" w:rsidP="00ED56B1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Operational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63BD9" w:rsidRPr="0085609B" w:rsidRDefault="003E2809" w:rsidP="00963BD9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None</w:t>
            </w:r>
            <w:r w:rsidR="0085609B"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</w:t>
            </w:r>
          </w:p>
        </w:tc>
      </w:tr>
      <w:tr w:rsidR="00963BD9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963BD9" w:rsidRPr="009978AA" w:rsidRDefault="00B52A16" w:rsidP="00E62FE2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Controlling  the  operation of the  ship and care for  person on 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D9" w:rsidRPr="009978AA" w:rsidRDefault="00ED56B1" w:rsidP="00ED56B1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Operational</w:t>
            </w:r>
          </w:p>
        </w:tc>
        <w:tc>
          <w:tcPr>
            <w:tcW w:w="3938" w:type="dxa"/>
            <w:vMerge/>
            <w:shd w:val="clear" w:color="auto" w:fill="auto"/>
          </w:tcPr>
          <w:p w:rsidR="00963BD9" w:rsidRPr="00E62FE2" w:rsidRDefault="00963BD9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85609B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85609B" w:rsidRPr="009978AA" w:rsidRDefault="00B52A16" w:rsidP="00412401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Cargo handling and stowage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609B" w:rsidRPr="009978AA" w:rsidRDefault="00ED56B1" w:rsidP="00ED56B1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Operational</w:t>
            </w:r>
          </w:p>
        </w:tc>
        <w:tc>
          <w:tcPr>
            <w:tcW w:w="3938" w:type="dxa"/>
            <w:vMerge/>
            <w:shd w:val="clear" w:color="auto" w:fill="auto"/>
          </w:tcPr>
          <w:p w:rsidR="0085609B" w:rsidRPr="00E62FE2" w:rsidRDefault="0085609B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85609B" w:rsidRPr="00E62FE2" w:rsidTr="003C366E">
        <w:trPr>
          <w:jc w:val="center"/>
        </w:trPr>
        <w:tc>
          <w:tcPr>
            <w:tcW w:w="3544" w:type="dxa"/>
            <w:shd w:val="clear" w:color="auto" w:fill="auto"/>
          </w:tcPr>
          <w:p w:rsidR="0085609B" w:rsidRPr="00ED56B1" w:rsidRDefault="003E2809" w:rsidP="0085609B">
            <w:pPr>
              <w:spacing w:after="0" w:line="240" w:lineRule="auto"/>
              <w:rPr>
                <w:rFonts w:ascii="Arial Narrow" w:hAnsi="Arial Narrow" w:cs="Arial"/>
                <w:i/>
                <w:color w:val="00B0F0"/>
                <w:sz w:val="18"/>
                <w:szCs w:val="18"/>
                <w:lang w:val="en-GB"/>
              </w:rPr>
            </w:pPr>
            <w:proofErr w:type="spellStart"/>
            <w:r w:rsidRPr="00ED56B1">
              <w:rPr>
                <w:rFonts w:ascii="Arial Narrow" w:hAnsi="Arial Narrow" w:cs="Arial"/>
                <w:i/>
                <w:color w:val="00B0F0"/>
                <w:sz w:val="18"/>
                <w:szCs w:val="18"/>
                <w:lang w:val="en-GB"/>
              </w:rPr>
              <w:t>Radiocommunications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5609B" w:rsidRPr="0085609B" w:rsidRDefault="0085609B" w:rsidP="00ED56B1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Operational</w:t>
            </w:r>
          </w:p>
        </w:tc>
        <w:tc>
          <w:tcPr>
            <w:tcW w:w="3938" w:type="dxa"/>
            <w:vMerge/>
            <w:shd w:val="clear" w:color="auto" w:fill="auto"/>
          </w:tcPr>
          <w:p w:rsidR="0085609B" w:rsidRPr="00E62FE2" w:rsidRDefault="0085609B" w:rsidP="006B40B7">
            <w:pPr>
              <w:spacing w:after="0" w:line="240" w:lineRule="auto"/>
              <w:ind w:left="113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:rsidR="0057112A" w:rsidRPr="00E62FE2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GB"/>
        </w:rPr>
      </w:pPr>
    </w:p>
    <w:p w:rsidR="004052BD" w:rsidRPr="000A3C25" w:rsidRDefault="00354628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 w:rsidRPr="000A3C25">
        <w:rPr>
          <w:rFonts w:ascii="Arial Narrow" w:hAnsi="Arial Narrow" w:cs="Arial"/>
          <w:sz w:val="18"/>
          <w:szCs w:val="18"/>
          <w:lang w:val="en-US"/>
        </w:rPr>
        <w:t>The lawful holder of this endorsement may serve in the following capacity or capacities specified in the applicable safe manning requirement</w:t>
      </w:r>
      <w:r w:rsidR="00AA60EA" w:rsidRPr="000A3C25">
        <w:rPr>
          <w:rFonts w:ascii="Arial Narrow" w:hAnsi="Arial Narrow" w:cs="Arial"/>
          <w:sz w:val="18"/>
          <w:szCs w:val="18"/>
          <w:lang w:val="en-US"/>
        </w:rPr>
        <w:t>s</w:t>
      </w:r>
      <w:r w:rsidRPr="000A3C25">
        <w:rPr>
          <w:rFonts w:ascii="Arial Narrow" w:hAnsi="Arial Narrow" w:cs="Arial"/>
          <w:sz w:val="18"/>
          <w:szCs w:val="18"/>
          <w:lang w:val="en-US"/>
        </w:rPr>
        <w:t xml:space="preserve"> of the Administration:</w:t>
      </w:r>
    </w:p>
    <w:p w:rsidR="00C939C0" w:rsidRPr="00655BCA" w:rsidRDefault="00C939C0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 xml:space="preserve">Le titulaire légitime du présent visa peut servir dans la ou les capacités ci-après spécifiées dans les prescriptions applicables de l’Administration concernant les effectifs de sécurité : </w:t>
      </w:r>
    </w:p>
    <w:p w:rsidR="004052BD" w:rsidRPr="00C939C0" w:rsidRDefault="004052BD" w:rsidP="005366C1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793"/>
      </w:tblGrid>
      <w:tr w:rsidR="00354628" w:rsidRPr="006B40B7" w:rsidTr="003C366E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LIMITATION APPLYING  (IF ANY)</w:t>
            </w:r>
          </w:p>
        </w:tc>
      </w:tr>
      <w:tr w:rsidR="00354628" w:rsidRPr="00E62FE2" w:rsidTr="00963BD9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9978AA" w:rsidRDefault="00ED56B1" w:rsidP="00963BD9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Officer in charge of a navigation watch</w:t>
            </w:r>
            <w:r w:rsidR="003E2809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on ships of 500 gross tonnage and more</w:t>
            </w:r>
          </w:p>
        </w:tc>
        <w:tc>
          <w:tcPr>
            <w:tcW w:w="4793" w:type="dxa"/>
            <w:shd w:val="clear" w:color="auto" w:fill="auto"/>
          </w:tcPr>
          <w:p w:rsidR="00354628" w:rsidRPr="009978AA" w:rsidRDefault="003E2809" w:rsidP="007C2F30">
            <w:pPr>
              <w:spacing w:after="0" w:line="240" w:lineRule="auto"/>
              <w:rPr>
                <w:rFonts w:ascii="Arial Narrow" w:hAnsi="Arial Narrow" w:cs="Arial"/>
                <w:color w:val="00B0F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None</w:t>
            </w:r>
            <w:r w:rsidR="007C2F30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 xml:space="preserve">  </w:t>
            </w:r>
          </w:p>
        </w:tc>
      </w:tr>
    </w:tbl>
    <w:p w:rsidR="00354628" w:rsidRPr="00EE3B11" w:rsidRDefault="00354628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US"/>
        </w:rPr>
      </w:pPr>
    </w:p>
    <w:p w:rsidR="004052BD" w:rsidRPr="00882AEA" w:rsidRDefault="004052BD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882AEA">
        <w:rPr>
          <w:rFonts w:ascii="Arial Narrow" w:hAnsi="Arial Narrow" w:cs="Arial"/>
          <w:sz w:val="18"/>
          <w:szCs w:val="18"/>
        </w:rPr>
        <w:t>Endorsement N°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882AEA">
        <w:rPr>
          <w:rFonts w:ascii="Arial Narrow" w:hAnsi="Arial Narrow" w:cs="Arial"/>
          <w:i/>
          <w:sz w:val="18"/>
          <w:szCs w:val="18"/>
        </w:rPr>
        <w:t>Visa N°</w:t>
      </w:r>
      <w:r w:rsidRPr="00882AEA">
        <w:rPr>
          <w:rFonts w:ascii="Arial Narrow" w:hAnsi="Arial Narrow" w:cs="Arial"/>
          <w:sz w:val="18"/>
          <w:szCs w:val="18"/>
        </w:rPr>
        <w:t>…………………</w:t>
      </w:r>
      <w:r w:rsidR="00BD4540" w:rsidRPr="00882AEA">
        <w:rPr>
          <w:rFonts w:ascii="Arial Narrow" w:hAnsi="Arial Narrow" w:cs="Arial"/>
          <w:sz w:val="18"/>
          <w:szCs w:val="18"/>
        </w:rPr>
        <w:t>…………………</w:t>
      </w:r>
      <w:r w:rsidRPr="00882AEA">
        <w:rPr>
          <w:rFonts w:ascii="Arial Narrow" w:hAnsi="Arial Narrow" w:cs="Arial"/>
          <w:sz w:val="18"/>
          <w:szCs w:val="18"/>
        </w:rPr>
        <w:t>……………. issued on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BD4540">
        <w:rPr>
          <w:rFonts w:ascii="Arial Narrow" w:hAnsi="Arial Narrow" w:cs="Arial"/>
          <w:i/>
          <w:sz w:val="18"/>
          <w:szCs w:val="18"/>
        </w:rPr>
        <w:t>délivré le</w:t>
      </w:r>
      <w:r w:rsidR="00CB5399">
        <w:rPr>
          <w:rFonts w:ascii="Arial Narrow" w:hAnsi="Arial Narrow" w:cs="Arial"/>
          <w:i/>
          <w:sz w:val="18"/>
          <w:szCs w:val="18"/>
        </w:rPr>
        <w:t xml:space="preserve"> :  </w:t>
      </w:r>
      <w:r w:rsidR="00674FDE">
        <w:rPr>
          <w:rFonts w:ascii="Arial Narrow" w:hAnsi="Arial Narrow" w:cs="Arial"/>
          <w:i/>
          <w:sz w:val="18"/>
          <w:szCs w:val="18"/>
        </w:rPr>
        <w:t>00</w:t>
      </w:r>
      <w:r w:rsidR="00CB5399">
        <w:rPr>
          <w:rFonts w:ascii="Arial Narrow" w:hAnsi="Arial Narrow" w:cs="Arial"/>
          <w:i/>
          <w:sz w:val="18"/>
          <w:szCs w:val="18"/>
        </w:rPr>
        <w:t xml:space="preserve">d </w:t>
      </w:r>
      <w:r w:rsidR="00674FDE">
        <w:rPr>
          <w:rFonts w:ascii="Arial Narrow" w:hAnsi="Arial Narrow" w:cs="Arial"/>
          <w:i/>
          <w:sz w:val="18"/>
          <w:szCs w:val="18"/>
        </w:rPr>
        <w:t>00  2000</w:t>
      </w:r>
    </w:p>
    <w:p w:rsidR="00BD4540" w:rsidRPr="00BD4540" w:rsidRDefault="00BD4540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 w:rsidRPr="00BD4540">
        <w:rPr>
          <w:rFonts w:ascii="Arial Narrow" w:hAnsi="Arial Narrow" w:cs="Arial"/>
          <w:i/>
          <w:sz w:val="18"/>
          <w:szCs w:val="18"/>
        </w:rPr>
        <w:t>…………………………………………………………………………. ….………………………………………..……………..………………………………</w:t>
      </w:r>
    </w:p>
    <w:p w:rsidR="00BD4540" w:rsidRPr="00882AEA" w:rsidRDefault="004052BD" w:rsidP="005366C1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BD4540">
        <w:rPr>
          <w:rFonts w:ascii="Arial Narrow" w:hAnsi="Arial Narrow" w:cs="Arial"/>
          <w:sz w:val="18"/>
          <w:szCs w:val="18"/>
        </w:rPr>
        <w:tab/>
      </w:r>
      <w:r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  <w:t xml:space="preserve">     </w:t>
      </w:r>
      <w:r w:rsidRPr="00BD4540">
        <w:rPr>
          <w:rFonts w:ascii="Arial Narrow" w:hAnsi="Arial Narrow" w:cs="Arial"/>
          <w:sz w:val="18"/>
          <w:szCs w:val="18"/>
        </w:rPr>
        <w:t xml:space="preserve"> </w:t>
      </w:r>
      <w:r w:rsidR="00471CD2">
        <w:rPr>
          <w:rFonts w:ascii="Arial Narrow" w:hAnsi="Arial Narrow" w:cs="Arial"/>
          <w:sz w:val="18"/>
          <w:szCs w:val="18"/>
        </w:rPr>
        <w:t>BY :</w:t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CB5399">
        <w:rPr>
          <w:rFonts w:ascii="Arial Narrow" w:hAnsi="Arial Narrow" w:cs="Arial"/>
          <w:sz w:val="18"/>
          <w:szCs w:val="18"/>
        </w:rPr>
        <w:t>REGISTRAR  OF  SHIPS</w:t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BD4540" w:rsidRPr="00882AEA">
        <w:rPr>
          <w:rFonts w:ascii="Arial Narrow" w:hAnsi="Arial Narrow" w:cs="Arial"/>
          <w:sz w:val="18"/>
          <w:szCs w:val="18"/>
        </w:rPr>
        <w:tab/>
        <w:t xml:space="preserve">      </w:t>
      </w:r>
    </w:p>
    <w:p w:rsidR="00072ABB" w:rsidRDefault="00072ABB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471CD2" w:rsidRPr="000A3C25" w:rsidRDefault="00471CD2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5366C1" w:rsidRPr="000A3C25" w:rsidRDefault="005366C1" w:rsidP="005366C1">
      <w:pPr>
        <w:spacing w:after="0" w:line="240" w:lineRule="auto"/>
        <w:ind w:left="2832" w:firstLine="708"/>
        <w:rPr>
          <w:rFonts w:ascii="Arial Narrow" w:hAnsi="Arial Narrow" w:cs="Arial"/>
          <w:sz w:val="10"/>
          <w:szCs w:val="10"/>
        </w:rPr>
      </w:pPr>
    </w:p>
    <w:p w:rsidR="004052BD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 xml:space="preserve">The original of this endorsement must be kept available in accordance </w:t>
      </w:r>
      <w:r w:rsidR="0085609B">
        <w:rPr>
          <w:rFonts w:ascii="Arial Narrow" w:hAnsi="Arial Narrow" w:cs="Arial"/>
          <w:sz w:val="18"/>
          <w:szCs w:val="18"/>
          <w:lang w:val="en-US"/>
        </w:rPr>
        <w:t>with regulation 1/2, paragraph 11</w:t>
      </w:r>
      <w:r w:rsidRPr="00BD4540">
        <w:rPr>
          <w:rFonts w:ascii="Arial Narrow" w:hAnsi="Arial Narrow" w:cs="Arial"/>
          <w:sz w:val="18"/>
          <w:szCs w:val="18"/>
          <w:lang w:val="en-US"/>
        </w:rPr>
        <w:t xml:space="preserve"> of the Convention while serving on a ship.</w:t>
      </w:r>
      <w:r w:rsidR="0085609B" w:rsidRPr="0085609B">
        <w:rPr>
          <w:rFonts w:ascii="Arial Narrow" w:hAnsi="Arial Narrow"/>
          <w:sz w:val="18"/>
          <w:szCs w:val="18"/>
        </w:rPr>
        <w:t xml:space="preserve"> </w:t>
      </w:r>
    </w:p>
    <w:p w:rsidR="005366C1" w:rsidRPr="005366C1" w:rsidRDefault="003E2809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  <w:r>
        <w:rPr>
          <w:rFonts w:ascii="Arial Narrow" w:hAnsi="Arial Narrow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15240</wp:posOffset>
                </wp:positionV>
                <wp:extent cx="584200" cy="687070"/>
                <wp:effectExtent l="5080" t="5715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9B" w:rsidRPr="00A819D6" w:rsidRDefault="0085609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609B" w:rsidRPr="00A819D6" w:rsidRDefault="0085609B" w:rsidP="00A819D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65pt;margin-top:1.2pt;width:46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">
                <v:textbox>
                  <w:txbxContent>
                    <w:p w:rsidR="0085609B" w:rsidRPr="00A819D6" w:rsidRDefault="0085609B">
                      <w:pPr>
                        <w:rPr>
                          <w:sz w:val="8"/>
                          <w:szCs w:val="8"/>
                        </w:rPr>
                      </w:pPr>
                      <w:bookmarkStart w:id="1" w:name="_GoBack"/>
                      <w:bookmarkEnd w:id="1"/>
                    </w:p>
                    <w:p w:rsidR="0085609B" w:rsidRPr="00A819D6" w:rsidRDefault="0085609B" w:rsidP="00A819D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Date of birth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Date de naissance du </w:t>
      </w:r>
      <w:proofErr w:type="spellStart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>titulaire</w:t>
      </w:r>
      <w:proofErr w:type="spellEnd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 du brevet</w:t>
      </w:r>
      <w:r w:rsidR="00CB5399">
        <w:rPr>
          <w:rFonts w:ascii="Arial Narrow" w:hAnsi="Arial Narrow" w:cs="Arial"/>
          <w:sz w:val="18"/>
          <w:szCs w:val="18"/>
          <w:lang w:val="en-US"/>
        </w:rPr>
        <w:t xml:space="preserve">       :   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00</w:t>
      </w:r>
      <w:r w:rsidR="003E2809">
        <w:rPr>
          <w:rFonts w:ascii="Arial Narrow" w:hAnsi="Arial Narrow" w:cs="Arial"/>
          <w:b/>
          <w:color w:val="00B0F0"/>
          <w:sz w:val="18"/>
          <w:szCs w:val="18"/>
          <w:lang w:val="en-US"/>
        </w:rPr>
        <w:t>/</w:t>
      </w:r>
      <w:r w:rsidR="00B52A16">
        <w:rPr>
          <w:rFonts w:ascii="Arial Narrow" w:hAnsi="Arial Narrow" w:cs="Arial"/>
          <w:b/>
          <w:color w:val="00B0F0"/>
          <w:sz w:val="18"/>
          <w:szCs w:val="18"/>
          <w:lang w:val="en-US"/>
        </w:rPr>
        <w:t>0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0</w:t>
      </w:r>
      <w:r w:rsidR="00CB5399" w:rsidRPr="00CB5399">
        <w:rPr>
          <w:rFonts w:ascii="Arial Narrow" w:hAnsi="Arial Narrow" w:cs="Arial"/>
          <w:b/>
          <w:color w:val="00B0F0"/>
          <w:sz w:val="18"/>
          <w:szCs w:val="18"/>
          <w:lang w:val="en-US"/>
        </w:rPr>
        <w:t>/19</w:t>
      </w:r>
      <w:r w:rsidR="00674FDE">
        <w:rPr>
          <w:rFonts w:ascii="Arial Narrow" w:hAnsi="Arial Narrow" w:cs="Arial"/>
          <w:b/>
          <w:color w:val="00B0F0"/>
          <w:sz w:val="18"/>
          <w:szCs w:val="18"/>
          <w:lang w:val="en-US"/>
        </w:rPr>
        <w:t>00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Signature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>
        <w:rPr>
          <w:rFonts w:ascii="Arial Narrow" w:hAnsi="Arial Narrow" w:cs="Arial"/>
          <w:i/>
          <w:sz w:val="18"/>
          <w:szCs w:val="18"/>
          <w:lang w:val="en-US"/>
        </w:rPr>
        <w:t>Signature du titulaire du brevet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</w:t>
      </w:r>
      <w:r w:rsidR="005366C1">
        <w:rPr>
          <w:rFonts w:ascii="Arial Narrow" w:hAnsi="Arial Narrow" w:cs="Arial"/>
          <w:sz w:val="18"/>
          <w:szCs w:val="18"/>
          <w:lang w:val="en-US"/>
        </w:rPr>
        <w:t>…………………………………..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……………………………</w:t>
      </w:r>
      <w:r w:rsidR="00F4221B">
        <w:rPr>
          <w:rFonts w:ascii="Arial Narrow" w:hAnsi="Arial Narrow" w:cs="Arial"/>
          <w:sz w:val="18"/>
          <w:szCs w:val="18"/>
          <w:lang w:val="en-US"/>
        </w:rPr>
        <w:t>.</w:t>
      </w:r>
      <w:r w:rsidRPr="00BD4540">
        <w:rPr>
          <w:rFonts w:ascii="Arial Narrow" w:hAnsi="Arial Narrow" w:cs="Arial"/>
          <w:sz w:val="18"/>
          <w:szCs w:val="18"/>
          <w:lang w:val="en-US"/>
        </w:rPr>
        <w:t>…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Photograph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>
        <w:rPr>
          <w:rFonts w:ascii="Arial Narrow" w:hAnsi="Arial Narrow" w:cs="Arial"/>
          <w:i/>
          <w:sz w:val="18"/>
          <w:szCs w:val="18"/>
          <w:lang w:val="en-US"/>
        </w:rPr>
        <w:t>Photographie du titulaire du brevet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Pr="007E0A34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11457" w:rsidRPr="006B40B7" w:rsidTr="006B40B7">
        <w:trPr>
          <w:jc w:val="center"/>
        </w:trPr>
        <w:tc>
          <w:tcPr>
            <w:tcW w:w="9212" w:type="dxa"/>
            <w:shd w:val="clear" w:color="auto" w:fill="auto"/>
          </w:tcPr>
          <w:p w:rsidR="0063593A" w:rsidRPr="006B40B7" w:rsidRDefault="0063593A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The validity of this endorsement is hereby extended until / La validité du present visa est prorogue jusqu’au …………………………….……</w:t>
            </w: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B3202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Date of revalidation………….……….         </w:t>
            </w:r>
            <w:r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par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4B6703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</w:p>
        </w:tc>
      </w:tr>
      <w:tr w:rsidR="00080B27" w:rsidRPr="006B40B7" w:rsidTr="00B32022">
        <w:trPr>
          <w:trHeight w:val="1936"/>
          <w:jc w:val="center"/>
        </w:trPr>
        <w:tc>
          <w:tcPr>
            <w:tcW w:w="9212" w:type="dxa"/>
            <w:shd w:val="clear" w:color="auto" w:fill="auto"/>
          </w:tcPr>
          <w:p w:rsidR="00080B27" w:rsidRPr="006B40B7" w:rsidRDefault="00080B27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The validity of this endorsement is hereby extended until / La validité du present visa est prorogue jusqu’au …………………………….……</w:t>
            </w: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221620" w:rsidRPr="00B32022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Date of revalidation………….……….         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080B27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par</w:t>
            </w: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</w:tr>
    </w:tbl>
    <w:p w:rsidR="004359FA" w:rsidRPr="00A51BA6" w:rsidRDefault="00437AB0" w:rsidP="007C2F3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</w:p>
    <w:sectPr w:rsidR="004359FA" w:rsidRPr="00A51BA6" w:rsidSect="00B90581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6D11"/>
    <w:multiLevelType w:val="hybridMultilevel"/>
    <w:tmpl w:val="975AC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F"/>
    <w:rsid w:val="00002F59"/>
    <w:rsid w:val="00003979"/>
    <w:rsid w:val="00017B5C"/>
    <w:rsid w:val="0002785A"/>
    <w:rsid w:val="0003716C"/>
    <w:rsid w:val="00042D62"/>
    <w:rsid w:val="000626D0"/>
    <w:rsid w:val="00072ABB"/>
    <w:rsid w:val="00080B27"/>
    <w:rsid w:val="000A3C25"/>
    <w:rsid w:val="000B130D"/>
    <w:rsid w:val="000C0D01"/>
    <w:rsid w:val="000C4D10"/>
    <w:rsid w:val="000E3EE1"/>
    <w:rsid w:val="000F594C"/>
    <w:rsid w:val="000F6508"/>
    <w:rsid w:val="00112619"/>
    <w:rsid w:val="00116D6D"/>
    <w:rsid w:val="0014774E"/>
    <w:rsid w:val="00192B32"/>
    <w:rsid w:val="0019341F"/>
    <w:rsid w:val="001B012B"/>
    <w:rsid w:val="001D3B69"/>
    <w:rsid w:val="001E520D"/>
    <w:rsid w:val="00203EFE"/>
    <w:rsid w:val="00221620"/>
    <w:rsid w:val="00223946"/>
    <w:rsid w:val="002351E4"/>
    <w:rsid w:val="00237FDF"/>
    <w:rsid w:val="00247BF4"/>
    <w:rsid w:val="0025199E"/>
    <w:rsid w:val="00256A6B"/>
    <w:rsid w:val="002760BA"/>
    <w:rsid w:val="0027795F"/>
    <w:rsid w:val="00280F21"/>
    <w:rsid w:val="0029286F"/>
    <w:rsid w:val="002942C4"/>
    <w:rsid w:val="002B0893"/>
    <w:rsid w:val="002C1B3F"/>
    <w:rsid w:val="002E1619"/>
    <w:rsid w:val="002E37DE"/>
    <w:rsid w:val="002E4D26"/>
    <w:rsid w:val="00304869"/>
    <w:rsid w:val="003120A1"/>
    <w:rsid w:val="00314286"/>
    <w:rsid w:val="00320C61"/>
    <w:rsid w:val="00324083"/>
    <w:rsid w:val="003265C6"/>
    <w:rsid w:val="003339FD"/>
    <w:rsid w:val="003433B0"/>
    <w:rsid w:val="003455CC"/>
    <w:rsid w:val="00354628"/>
    <w:rsid w:val="003A7B62"/>
    <w:rsid w:val="003B558A"/>
    <w:rsid w:val="003C1B13"/>
    <w:rsid w:val="003C366E"/>
    <w:rsid w:val="003D4280"/>
    <w:rsid w:val="003E2809"/>
    <w:rsid w:val="00403D1A"/>
    <w:rsid w:val="004052BD"/>
    <w:rsid w:val="004062BC"/>
    <w:rsid w:val="004064A3"/>
    <w:rsid w:val="00412401"/>
    <w:rsid w:val="00427778"/>
    <w:rsid w:val="004359FA"/>
    <w:rsid w:val="00437AB0"/>
    <w:rsid w:val="00442AE0"/>
    <w:rsid w:val="00471CD2"/>
    <w:rsid w:val="00477D10"/>
    <w:rsid w:val="004B6703"/>
    <w:rsid w:val="004C79E7"/>
    <w:rsid w:val="004D7EB6"/>
    <w:rsid w:val="00511483"/>
    <w:rsid w:val="005179FC"/>
    <w:rsid w:val="005366C1"/>
    <w:rsid w:val="005459B6"/>
    <w:rsid w:val="00556B32"/>
    <w:rsid w:val="0057112A"/>
    <w:rsid w:val="00571E5B"/>
    <w:rsid w:val="00590E06"/>
    <w:rsid w:val="005B3EE0"/>
    <w:rsid w:val="005C1733"/>
    <w:rsid w:val="00611596"/>
    <w:rsid w:val="0063593A"/>
    <w:rsid w:val="00645B67"/>
    <w:rsid w:val="00645CCB"/>
    <w:rsid w:val="00651A01"/>
    <w:rsid w:val="00655BCA"/>
    <w:rsid w:val="00663DB8"/>
    <w:rsid w:val="00670727"/>
    <w:rsid w:val="00674FDE"/>
    <w:rsid w:val="006916E8"/>
    <w:rsid w:val="006B40B7"/>
    <w:rsid w:val="006D7531"/>
    <w:rsid w:val="006D7A94"/>
    <w:rsid w:val="006E7C3B"/>
    <w:rsid w:val="006F1771"/>
    <w:rsid w:val="006F4945"/>
    <w:rsid w:val="007046A8"/>
    <w:rsid w:val="00717664"/>
    <w:rsid w:val="0072119C"/>
    <w:rsid w:val="00731349"/>
    <w:rsid w:val="007373F4"/>
    <w:rsid w:val="00773E3A"/>
    <w:rsid w:val="00782847"/>
    <w:rsid w:val="00795D36"/>
    <w:rsid w:val="007C2F30"/>
    <w:rsid w:val="007C314E"/>
    <w:rsid w:val="007E0A34"/>
    <w:rsid w:val="00801D03"/>
    <w:rsid w:val="0081015C"/>
    <w:rsid w:val="00836B70"/>
    <w:rsid w:val="00837C98"/>
    <w:rsid w:val="0085609B"/>
    <w:rsid w:val="00880471"/>
    <w:rsid w:val="00882AEA"/>
    <w:rsid w:val="00883385"/>
    <w:rsid w:val="008849F4"/>
    <w:rsid w:val="008D06AE"/>
    <w:rsid w:val="008E1F0C"/>
    <w:rsid w:val="008F4F78"/>
    <w:rsid w:val="009218F4"/>
    <w:rsid w:val="00950D8C"/>
    <w:rsid w:val="009573EE"/>
    <w:rsid w:val="00963BD9"/>
    <w:rsid w:val="0097144A"/>
    <w:rsid w:val="00971490"/>
    <w:rsid w:val="009978AA"/>
    <w:rsid w:val="00997B96"/>
    <w:rsid w:val="009A0E7A"/>
    <w:rsid w:val="009B45E8"/>
    <w:rsid w:val="009D48A3"/>
    <w:rsid w:val="009F3F13"/>
    <w:rsid w:val="00A05109"/>
    <w:rsid w:val="00A07B06"/>
    <w:rsid w:val="00A515E0"/>
    <w:rsid w:val="00A51BA6"/>
    <w:rsid w:val="00A54BF8"/>
    <w:rsid w:val="00A5696D"/>
    <w:rsid w:val="00A618D7"/>
    <w:rsid w:val="00A666F9"/>
    <w:rsid w:val="00A7440C"/>
    <w:rsid w:val="00A819D6"/>
    <w:rsid w:val="00A90BA4"/>
    <w:rsid w:val="00A9729A"/>
    <w:rsid w:val="00AA60EA"/>
    <w:rsid w:val="00AC16F3"/>
    <w:rsid w:val="00AF5A6F"/>
    <w:rsid w:val="00B171AB"/>
    <w:rsid w:val="00B2059D"/>
    <w:rsid w:val="00B32022"/>
    <w:rsid w:val="00B346BB"/>
    <w:rsid w:val="00B469F8"/>
    <w:rsid w:val="00B52A16"/>
    <w:rsid w:val="00B5552C"/>
    <w:rsid w:val="00B74581"/>
    <w:rsid w:val="00B90581"/>
    <w:rsid w:val="00B92805"/>
    <w:rsid w:val="00BD4540"/>
    <w:rsid w:val="00BE19E6"/>
    <w:rsid w:val="00BF49B2"/>
    <w:rsid w:val="00C27CD5"/>
    <w:rsid w:val="00C32927"/>
    <w:rsid w:val="00C4553C"/>
    <w:rsid w:val="00C939C0"/>
    <w:rsid w:val="00C96302"/>
    <w:rsid w:val="00CB5399"/>
    <w:rsid w:val="00CC263B"/>
    <w:rsid w:val="00CC72E5"/>
    <w:rsid w:val="00CD755D"/>
    <w:rsid w:val="00CF1D12"/>
    <w:rsid w:val="00D006F0"/>
    <w:rsid w:val="00D0383A"/>
    <w:rsid w:val="00D1068E"/>
    <w:rsid w:val="00D12D47"/>
    <w:rsid w:val="00D33EDE"/>
    <w:rsid w:val="00D51EC2"/>
    <w:rsid w:val="00D548CC"/>
    <w:rsid w:val="00D7316F"/>
    <w:rsid w:val="00DB051A"/>
    <w:rsid w:val="00DC7953"/>
    <w:rsid w:val="00DD1CC6"/>
    <w:rsid w:val="00E11457"/>
    <w:rsid w:val="00E116B0"/>
    <w:rsid w:val="00E2080C"/>
    <w:rsid w:val="00E35021"/>
    <w:rsid w:val="00E51FDD"/>
    <w:rsid w:val="00E62FE2"/>
    <w:rsid w:val="00E64154"/>
    <w:rsid w:val="00E74350"/>
    <w:rsid w:val="00E75C31"/>
    <w:rsid w:val="00E8600F"/>
    <w:rsid w:val="00EA10A7"/>
    <w:rsid w:val="00EA401D"/>
    <w:rsid w:val="00EB1D07"/>
    <w:rsid w:val="00EC3161"/>
    <w:rsid w:val="00EC4AEB"/>
    <w:rsid w:val="00EC718D"/>
    <w:rsid w:val="00ED56B1"/>
    <w:rsid w:val="00EE3B11"/>
    <w:rsid w:val="00EE62A1"/>
    <w:rsid w:val="00EF0975"/>
    <w:rsid w:val="00F17769"/>
    <w:rsid w:val="00F224BD"/>
    <w:rsid w:val="00F22DF0"/>
    <w:rsid w:val="00F370A4"/>
    <w:rsid w:val="00F4221B"/>
    <w:rsid w:val="00F67E82"/>
    <w:rsid w:val="00F96DF1"/>
    <w:rsid w:val="00FA37F2"/>
    <w:rsid w:val="00FA664A"/>
    <w:rsid w:val="00FA7947"/>
    <w:rsid w:val="00FB3C27"/>
    <w:rsid w:val="00FC623A"/>
    <w:rsid w:val="00FE6EE6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23b,#009e47,#009242"/>
    </o:shapedefaults>
    <o:shapelayout v:ext="edit">
      <o:idmap v:ext="edit" data="1"/>
    </o:shapelayout>
  </w:shapeDefaults>
  <w:decimalSymbol w:val=","/>
  <w:listSeparator w:val=";"/>
  <w15:docId w15:val="{1178D489-E26B-40CE-AFA5-6BA00F8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9D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6A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597D-13A7-4B59-ABE4-5B6E4D81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2018-09-26T06:00:00Z</cp:lastPrinted>
  <dcterms:created xsi:type="dcterms:W3CDTF">2021-01-05T11:26:00Z</dcterms:created>
  <dcterms:modified xsi:type="dcterms:W3CDTF">2021-01-05T11:26:00Z</dcterms:modified>
</cp:coreProperties>
</file>